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9" w:rsidRPr="00EA044F" w:rsidRDefault="00264FA9" w:rsidP="00264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64FA9" w:rsidRPr="00EA044F" w:rsidRDefault="00264FA9" w:rsidP="00264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44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EA044F">
        <w:rPr>
          <w:rFonts w:ascii="Times New Roman" w:hAnsi="Times New Roman" w:cs="Times New Roman"/>
          <w:b/>
          <w:bCs/>
          <w:sz w:val="24"/>
          <w:szCs w:val="24"/>
        </w:rPr>
        <w:t>региональном конкурсе</w:t>
      </w:r>
    </w:p>
    <w:p w:rsidR="00264FA9" w:rsidRPr="00EA044F" w:rsidRDefault="00264FA9" w:rsidP="00264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44F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методических разработок учителей и преподавателей естественных наук Ярославской области </w:t>
      </w:r>
    </w:p>
    <w:p w:rsidR="00264FA9" w:rsidRPr="00EA044F" w:rsidRDefault="00264FA9" w:rsidP="00264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44F">
        <w:rPr>
          <w:rFonts w:ascii="Times New Roman" w:hAnsi="Times New Roman" w:cs="Times New Roman"/>
          <w:b/>
          <w:bCs/>
          <w:sz w:val="24"/>
          <w:szCs w:val="24"/>
        </w:rPr>
        <w:t>«Ресурсы ЦО «Точка Роста»</w:t>
      </w:r>
    </w:p>
    <w:p w:rsidR="00264FA9" w:rsidRPr="00EA044F" w:rsidRDefault="00264FA9" w:rsidP="00264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44F">
        <w:rPr>
          <w:rFonts w:ascii="Times New Roman" w:hAnsi="Times New Roman" w:cs="Times New Roman"/>
          <w:b/>
          <w:bCs/>
          <w:sz w:val="24"/>
          <w:szCs w:val="24"/>
        </w:rPr>
        <w:t>в формировании естественнонаучной грамотности»</w:t>
      </w:r>
    </w:p>
    <w:p w:rsidR="00264FA9" w:rsidRPr="00EA044F" w:rsidRDefault="00264FA9" w:rsidP="00264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(полное по уставу)</w:t>
            </w: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Подчеркнуть нужное</w:t>
            </w:r>
          </w:p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«Методическая разработка урока» (физика, химия, биология)</w:t>
            </w:r>
          </w:p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естественнонаучной грамотности во внеурочной деятельности»</w:t>
            </w:r>
          </w:p>
        </w:tc>
      </w:tr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разработки:</w:t>
            </w:r>
          </w:p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контакта: </w:t>
            </w:r>
          </w:p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A9" w:rsidRPr="00EA044F" w:rsidTr="00224465">
        <w:tc>
          <w:tcPr>
            <w:tcW w:w="3369" w:type="dxa"/>
          </w:tcPr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4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264FA9" w:rsidRPr="00EA044F" w:rsidRDefault="00264FA9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64FA9" w:rsidRPr="00EA044F" w:rsidRDefault="00264FA9" w:rsidP="0022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A9" w:rsidRPr="00EA044F" w:rsidRDefault="00264FA9" w:rsidP="00264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 xml:space="preserve"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впоследствии в образовательной деятельности. </w:t>
      </w:r>
    </w:p>
    <w:p w:rsidR="00264FA9" w:rsidRPr="00EA044F" w:rsidRDefault="00264FA9" w:rsidP="00264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64FA9" w:rsidRPr="00EA044F" w:rsidRDefault="00264FA9" w:rsidP="00264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:rsidR="00264FA9" w:rsidRPr="00EA044F" w:rsidRDefault="00264FA9" w:rsidP="00264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EA044F">
        <w:rPr>
          <w:rFonts w:ascii="Times New Roman" w:hAnsi="Times New Roman" w:cs="Times New Roman"/>
          <w:sz w:val="24"/>
          <w:szCs w:val="24"/>
        </w:rPr>
        <w:t xml:space="preserve"> </w:t>
      </w:r>
      <w:r w:rsidRPr="00EA044F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EA044F">
        <w:rPr>
          <w:rFonts w:ascii="Times New Roman" w:hAnsi="Times New Roman" w:cs="Times New Roman"/>
          <w:sz w:val="24"/>
          <w:szCs w:val="24"/>
        </w:rPr>
        <w:tab/>
        <w:t>(______________________)</w:t>
      </w:r>
      <w:proofErr w:type="gramEnd"/>
    </w:p>
    <w:p w:rsidR="00264FA9" w:rsidRPr="00EA044F" w:rsidRDefault="00264FA9" w:rsidP="00264F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A044F">
        <w:rPr>
          <w:rFonts w:ascii="Times New Roman" w:hAnsi="Times New Roman" w:cs="Times New Roman"/>
          <w:sz w:val="24"/>
          <w:szCs w:val="24"/>
        </w:rPr>
        <w:tab/>
      </w:r>
      <w:r w:rsidRPr="00EA044F">
        <w:rPr>
          <w:rFonts w:ascii="Times New Roman" w:hAnsi="Times New Roman" w:cs="Times New Roman"/>
          <w:sz w:val="24"/>
          <w:szCs w:val="24"/>
        </w:rPr>
        <w:tab/>
      </w:r>
      <w:r w:rsidRPr="00EA044F">
        <w:rPr>
          <w:rFonts w:ascii="Times New Roman" w:hAnsi="Times New Roman" w:cs="Times New Roman"/>
          <w:sz w:val="24"/>
          <w:szCs w:val="24"/>
        </w:rPr>
        <w:tab/>
      </w:r>
      <w:r w:rsidRPr="00EA044F">
        <w:rPr>
          <w:rFonts w:ascii="Times New Roman" w:hAnsi="Times New Roman" w:cs="Times New Roman"/>
          <w:sz w:val="24"/>
          <w:szCs w:val="24"/>
        </w:rPr>
        <w:tab/>
        <w:t xml:space="preserve">(Фамилия, И.О.) </w:t>
      </w:r>
    </w:p>
    <w:p w:rsidR="00264FA9" w:rsidRPr="00EA044F" w:rsidRDefault="00264FA9" w:rsidP="00264FA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264FA9" w:rsidRPr="00EA044F" w:rsidRDefault="00264FA9" w:rsidP="00264FA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4FA9" w:rsidRPr="00EA044F" w:rsidRDefault="00264FA9" w:rsidP="00264FA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044F">
        <w:rPr>
          <w:rFonts w:ascii="Times New Roman" w:hAnsi="Times New Roman" w:cs="Times New Roman"/>
          <w:sz w:val="24"/>
          <w:szCs w:val="24"/>
        </w:rPr>
        <w:t>Дата « ____ » ______________ 2020 г.</w:t>
      </w:r>
    </w:p>
    <w:p w:rsidR="00A305C9" w:rsidRDefault="00A305C9">
      <w:bookmarkStart w:id="0" w:name="_GoBack"/>
      <w:bookmarkEnd w:id="0"/>
    </w:p>
    <w:sectPr w:rsidR="00A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9"/>
    <w:rsid w:val="00264FA9"/>
    <w:rsid w:val="0057084C"/>
    <w:rsid w:val="005D340C"/>
    <w:rsid w:val="00A305C9"/>
    <w:rsid w:val="00D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2022-12-14T12:00:00Z</dcterms:created>
  <dcterms:modified xsi:type="dcterms:W3CDTF">2022-12-14T12:01:00Z</dcterms:modified>
</cp:coreProperties>
</file>